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C9" w:rsidRDefault="00C542C9"/>
    <w:p w:rsidR="00686422" w:rsidRDefault="000933F1">
      <w:r>
        <w:t>TU translated and confirmed</w:t>
      </w:r>
    </w:p>
    <w:p w:rsidR="000933F1" w:rsidRDefault="000933F1"/>
    <w:p w:rsidR="00686422" w:rsidRDefault="000933F1">
      <w:r>
        <w:rPr>
          <w:noProof/>
        </w:rPr>
        <w:pict>
          <v:oval id="_x0000_s1026" style="position:absolute;margin-left:201pt;margin-top:61.05pt;width:33.5pt;height:17.5pt;z-index:251658240" strokecolor="red" strokeweight="1.5pt">
            <v:fill opacity="0"/>
          </v:oval>
        </w:pict>
      </w:r>
      <w:r w:rsidR="00686422">
        <w:rPr>
          <w:noProof/>
        </w:rPr>
        <w:drawing>
          <wp:inline distT="0" distB="0" distL="0" distR="0">
            <wp:extent cx="5943600" cy="3343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422" w:rsidRDefault="00686422"/>
    <w:p w:rsidR="00686422" w:rsidRDefault="000933F1">
      <w:r>
        <w:t>TU corrected and confirmed again</w:t>
      </w:r>
    </w:p>
    <w:p w:rsidR="000933F1" w:rsidRDefault="000933F1"/>
    <w:p w:rsidR="00686422" w:rsidRDefault="000933F1">
      <w:r>
        <w:rPr>
          <w:noProof/>
        </w:rPr>
        <w:pict>
          <v:oval id="_x0000_s1027" style="position:absolute;margin-left:201pt;margin-top:63.85pt;width:33.5pt;height:17.5pt;z-index:251659264" strokecolor="red" strokeweight="1.5pt">
            <v:fill opacity="0"/>
          </v:oval>
        </w:pict>
      </w:r>
      <w:r w:rsidR="00686422">
        <w:rPr>
          <w:noProof/>
        </w:rPr>
        <w:drawing>
          <wp:inline distT="0" distB="0" distL="0" distR="0">
            <wp:extent cx="5943600" cy="33432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422" w:rsidRDefault="00686422">
      <w:r>
        <w:br w:type="page"/>
      </w:r>
    </w:p>
    <w:p w:rsidR="000933F1" w:rsidRDefault="000933F1">
      <w:r>
        <w:lastRenderedPageBreak/>
        <w:t>Time when second TU was confirmed</w:t>
      </w:r>
    </w:p>
    <w:p w:rsidR="000933F1" w:rsidRDefault="000933F1"/>
    <w:p w:rsidR="00686422" w:rsidRDefault="000933F1">
      <w:r>
        <w:rPr>
          <w:noProof/>
        </w:rPr>
        <w:pict>
          <v:oval id="_x0000_s1030" style="position:absolute;margin-left:331.5pt;margin-top:101.35pt;width:73pt;height:35.5pt;z-index:251662336" strokecolor="red" strokeweight="1.5pt">
            <v:fill opacity="0"/>
          </v:oval>
        </w:pict>
      </w:r>
      <w:r w:rsidR="00686422">
        <w:rPr>
          <w:noProof/>
        </w:rPr>
        <w:drawing>
          <wp:inline distT="0" distB="0" distL="0" distR="0">
            <wp:extent cx="5943600" cy="33432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422" w:rsidRDefault="00686422"/>
    <w:p w:rsidR="000933F1" w:rsidRDefault="000933F1" w:rsidP="000933F1">
      <w:r>
        <w:t>Time when second TU was confirmed</w:t>
      </w:r>
    </w:p>
    <w:p w:rsidR="000933F1" w:rsidRDefault="000933F1"/>
    <w:p w:rsidR="00686422" w:rsidRDefault="000933F1">
      <w:r>
        <w:rPr>
          <w:noProof/>
        </w:rPr>
        <w:pict>
          <v:oval id="_x0000_s1029" style="position:absolute;margin-left:331.5pt;margin-top:96.3pt;width:73pt;height:35.5pt;z-index:251661312" strokecolor="red" strokeweight="1.5pt">
            <v:fill opacity="0"/>
          </v:oval>
        </w:pict>
      </w:r>
      <w:r w:rsidR="00686422">
        <w:rPr>
          <w:noProof/>
        </w:rPr>
        <w:drawing>
          <wp:inline distT="0" distB="0" distL="0" distR="0">
            <wp:extent cx="5943600" cy="334327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6422" w:rsidSect="00C542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86422"/>
    <w:rsid w:val="000933F1"/>
    <w:rsid w:val="000C3E30"/>
    <w:rsid w:val="001D1AAE"/>
    <w:rsid w:val="00253D9C"/>
    <w:rsid w:val="003F4596"/>
    <w:rsid w:val="004332BB"/>
    <w:rsid w:val="00493454"/>
    <w:rsid w:val="0056362B"/>
    <w:rsid w:val="0058614B"/>
    <w:rsid w:val="00686422"/>
    <w:rsid w:val="007B5472"/>
    <w:rsid w:val="007F3B0C"/>
    <w:rsid w:val="008E6B4F"/>
    <w:rsid w:val="00AF6469"/>
    <w:rsid w:val="00BB04B8"/>
    <w:rsid w:val="00C4139A"/>
    <w:rsid w:val="00C542C9"/>
    <w:rsid w:val="00CA4BD3"/>
    <w:rsid w:val="00D57D4D"/>
    <w:rsid w:val="00D970BC"/>
    <w:rsid w:val="00DB431C"/>
    <w:rsid w:val="00E67B0C"/>
    <w:rsid w:val="00F4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Ghionis</dc:creator>
  <cp:lastModifiedBy>Vicky Ghionis</cp:lastModifiedBy>
  <cp:revision>1</cp:revision>
  <dcterms:created xsi:type="dcterms:W3CDTF">2016-12-13T10:31:00Z</dcterms:created>
  <dcterms:modified xsi:type="dcterms:W3CDTF">2016-12-13T11:15:00Z</dcterms:modified>
</cp:coreProperties>
</file>